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00117B" w14:paraId="34C2E384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0D98AA1D" w14:textId="77777777" w:rsidR="0000117B" w:rsidRDefault="009E231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00117B" w14:paraId="790E3AD9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339F15A5" w14:textId="77777777" w:rsidR="0000117B" w:rsidRDefault="009E231F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00117B" w14:paraId="38B0C3CD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31F483DB" w14:textId="77777777" w:rsidR="0000117B" w:rsidRDefault="009E231F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0C732721" w14:textId="77777777" w:rsidR="0000117B" w:rsidRDefault="0000117B"/>
        </w:tc>
      </w:tr>
      <w:tr w:rsidR="0000117B" w14:paraId="71DD2DC8" w14:textId="77777777">
        <w:trPr>
          <w:trHeight w:hRule="exact" w:val="14"/>
        </w:trPr>
        <w:tc>
          <w:tcPr>
            <w:tcW w:w="11849" w:type="dxa"/>
            <w:gridSpan w:val="40"/>
          </w:tcPr>
          <w:p w14:paraId="70546CC1" w14:textId="77777777" w:rsidR="0000117B" w:rsidRDefault="0000117B"/>
        </w:tc>
      </w:tr>
      <w:tr w:rsidR="0000117B" w14:paraId="4E870BDB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4D3253A8" w14:textId="77777777" w:rsidR="0000117B" w:rsidRDefault="009E231F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1EC03391" w14:textId="77777777" w:rsidR="0000117B" w:rsidRDefault="0000117B"/>
        </w:tc>
      </w:tr>
      <w:tr w:rsidR="0000117B" w14:paraId="18CE6ACE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2DDEA3A8" w14:textId="77777777" w:rsidR="0000117B" w:rsidRDefault="009E231F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BH36580</w:t>
            </w:r>
          </w:p>
        </w:tc>
        <w:tc>
          <w:tcPr>
            <w:tcW w:w="1418" w:type="dxa"/>
          </w:tcPr>
          <w:p w14:paraId="5139285D" w14:textId="77777777" w:rsidR="0000117B" w:rsidRDefault="0000117B"/>
        </w:tc>
      </w:tr>
      <w:tr w:rsidR="0000117B" w14:paraId="64E0BEC2" w14:textId="77777777">
        <w:trPr>
          <w:trHeight w:hRule="exact" w:val="172"/>
        </w:trPr>
        <w:tc>
          <w:tcPr>
            <w:tcW w:w="11849" w:type="dxa"/>
            <w:gridSpan w:val="40"/>
          </w:tcPr>
          <w:p w14:paraId="41E40D58" w14:textId="77777777" w:rsidR="0000117B" w:rsidRDefault="0000117B"/>
        </w:tc>
      </w:tr>
      <w:tr w:rsidR="0000117B" w14:paraId="23F5F96F" w14:textId="77777777" w:rsidTr="009E231F">
        <w:trPr>
          <w:trHeight w:hRule="exact" w:val="586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1D0317DB" w14:textId="77777777" w:rsidR="0000117B" w:rsidRDefault="009E231F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1AB6FE4F" w14:textId="07BD0D4B" w:rsidR="0000117B" w:rsidRDefault="009E231F">
            <w:pPr>
              <w:pStyle w:val="HeaderValueDate"/>
              <w:spacing w:line="232" w:lineRule="auto"/>
            </w:pPr>
            <w:r w:rsidRPr="009E231F">
              <w:t>Shophouse 3, Long Khánh 6, Khu đô thị Vinhome Thăng Long, Nam An Khánh</w:t>
            </w:r>
          </w:p>
        </w:tc>
        <w:tc>
          <w:tcPr>
            <w:tcW w:w="115" w:type="dxa"/>
            <w:gridSpan w:val="2"/>
          </w:tcPr>
          <w:p w14:paraId="7946D6B1" w14:textId="77777777" w:rsidR="0000117B" w:rsidRDefault="0000117B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2DA734C5" w14:textId="77777777" w:rsidR="0000117B" w:rsidRDefault="009E231F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02A035C6" w14:textId="77777777" w:rsidR="0000117B" w:rsidRDefault="009E231F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573B95FD" w14:textId="77777777" w:rsidR="0000117B" w:rsidRDefault="0000117B"/>
        </w:tc>
      </w:tr>
      <w:tr w:rsidR="0000117B" w14:paraId="77A30328" w14:textId="77777777">
        <w:trPr>
          <w:trHeight w:hRule="exact" w:val="42"/>
        </w:trPr>
        <w:tc>
          <w:tcPr>
            <w:tcW w:w="7164" w:type="dxa"/>
            <w:gridSpan w:val="28"/>
          </w:tcPr>
          <w:p w14:paraId="2E6EDEBB" w14:textId="77777777" w:rsidR="0000117B" w:rsidRDefault="0000117B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6E6389BE" w14:textId="77777777" w:rsidR="0000117B" w:rsidRDefault="009E231F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7BA827BE" w14:textId="77777777" w:rsidR="0000117B" w:rsidRDefault="009E231F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7D09AF9D" w14:textId="77777777" w:rsidR="0000117B" w:rsidRDefault="0000117B"/>
        </w:tc>
      </w:tr>
      <w:tr w:rsidR="0000117B" w14:paraId="57893528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43BD0FBD" w14:textId="77777777" w:rsidR="0000117B" w:rsidRDefault="009E231F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4711A964" w14:textId="77777777" w:rsidR="0000117B" w:rsidRDefault="009E231F">
            <w:pPr>
              <w:pStyle w:val="HeaderValueDate"/>
              <w:spacing w:line="232" w:lineRule="auto"/>
            </w:pPr>
            <w:r>
              <w:t>SOI-HNI-HDC-S15</w:t>
            </w:r>
          </w:p>
        </w:tc>
        <w:tc>
          <w:tcPr>
            <w:tcW w:w="172" w:type="dxa"/>
            <w:gridSpan w:val="3"/>
          </w:tcPr>
          <w:p w14:paraId="0B9C321B" w14:textId="77777777" w:rsidR="0000117B" w:rsidRDefault="0000117B"/>
        </w:tc>
        <w:tc>
          <w:tcPr>
            <w:tcW w:w="444" w:type="dxa"/>
            <w:gridSpan w:val="2"/>
            <w:vMerge/>
          </w:tcPr>
          <w:p w14:paraId="023AE1F2" w14:textId="77777777" w:rsidR="0000117B" w:rsidRDefault="0000117B"/>
        </w:tc>
        <w:tc>
          <w:tcPr>
            <w:tcW w:w="2765" w:type="dxa"/>
            <w:gridSpan w:val="8"/>
            <w:vMerge/>
          </w:tcPr>
          <w:p w14:paraId="27FAB3DE" w14:textId="77777777" w:rsidR="0000117B" w:rsidRDefault="0000117B"/>
        </w:tc>
        <w:tc>
          <w:tcPr>
            <w:tcW w:w="1476" w:type="dxa"/>
            <w:gridSpan w:val="2"/>
          </w:tcPr>
          <w:p w14:paraId="57D312E8" w14:textId="77777777" w:rsidR="0000117B" w:rsidRDefault="0000117B"/>
        </w:tc>
      </w:tr>
      <w:tr w:rsidR="0000117B" w14:paraId="7B5EA8F1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45C9286E" w14:textId="77777777" w:rsidR="0000117B" w:rsidRDefault="0000117B"/>
        </w:tc>
        <w:tc>
          <w:tcPr>
            <w:tcW w:w="5187" w:type="dxa"/>
            <w:gridSpan w:val="16"/>
            <w:vMerge/>
          </w:tcPr>
          <w:p w14:paraId="5120E930" w14:textId="77777777" w:rsidR="0000117B" w:rsidRDefault="0000117B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769EBF7C" w14:textId="77777777" w:rsidR="0000117B" w:rsidRDefault="0000117B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4324EB36" w14:textId="77777777" w:rsidR="0000117B" w:rsidRDefault="0000117B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7A60577F" w14:textId="77777777" w:rsidR="0000117B" w:rsidRDefault="009E231F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5D099E05" w14:textId="77777777" w:rsidR="0000117B" w:rsidRDefault="009E231F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54FFFB75" w14:textId="77777777" w:rsidR="0000117B" w:rsidRDefault="0000117B"/>
        </w:tc>
      </w:tr>
      <w:tr w:rsidR="0000117B" w14:paraId="16DD22AE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798425E6" w14:textId="77777777" w:rsidR="0000117B" w:rsidRDefault="009E231F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5DAEEE9A" w14:textId="77777777" w:rsidR="0000117B" w:rsidRDefault="009E231F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1B046223" w14:textId="77777777" w:rsidR="0000117B" w:rsidRDefault="0000117B"/>
        </w:tc>
        <w:tc>
          <w:tcPr>
            <w:tcW w:w="1017" w:type="dxa"/>
            <w:gridSpan w:val="6"/>
            <w:vMerge/>
          </w:tcPr>
          <w:p w14:paraId="1235AA8A" w14:textId="77777777" w:rsidR="0000117B" w:rsidRDefault="0000117B"/>
        </w:tc>
        <w:tc>
          <w:tcPr>
            <w:tcW w:w="2192" w:type="dxa"/>
            <w:gridSpan w:val="4"/>
            <w:vMerge/>
          </w:tcPr>
          <w:p w14:paraId="2FDC3119" w14:textId="77777777" w:rsidR="0000117B" w:rsidRDefault="0000117B"/>
        </w:tc>
        <w:tc>
          <w:tcPr>
            <w:tcW w:w="1476" w:type="dxa"/>
            <w:gridSpan w:val="2"/>
          </w:tcPr>
          <w:p w14:paraId="2D545211" w14:textId="77777777" w:rsidR="0000117B" w:rsidRDefault="0000117B"/>
        </w:tc>
      </w:tr>
      <w:tr w:rsidR="0000117B" w14:paraId="0FE45E49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3C883225" w14:textId="77777777" w:rsidR="0000117B" w:rsidRDefault="009E231F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4FF8937A" w14:textId="77777777" w:rsidR="0000117B" w:rsidRDefault="009E231F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0E3E8797" w14:textId="77777777" w:rsidR="0000117B" w:rsidRDefault="0000117B"/>
        </w:tc>
      </w:tr>
      <w:tr w:rsidR="0000117B" w14:paraId="2C758EEE" w14:textId="77777777">
        <w:trPr>
          <w:trHeight w:hRule="exact" w:val="244"/>
        </w:trPr>
        <w:tc>
          <w:tcPr>
            <w:tcW w:w="845" w:type="dxa"/>
            <w:gridSpan w:val="4"/>
          </w:tcPr>
          <w:p w14:paraId="4701D35C" w14:textId="77777777" w:rsidR="0000117B" w:rsidRDefault="0000117B"/>
        </w:tc>
        <w:tc>
          <w:tcPr>
            <w:tcW w:w="6204" w:type="dxa"/>
            <w:gridSpan w:val="22"/>
            <w:vMerge/>
          </w:tcPr>
          <w:p w14:paraId="2C165D25" w14:textId="77777777" w:rsidR="0000117B" w:rsidRDefault="0000117B"/>
        </w:tc>
        <w:tc>
          <w:tcPr>
            <w:tcW w:w="4800" w:type="dxa"/>
            <w:gridSpan w:val="14"/>
          </w:tcPr>
          <w:p w14:paraId="71001D6B" w14:textId="77777777" w:rsidR="0000117B" w:rsidRDefault="0000117B"/>
        </w:tc>
      </w:tr>
      <w:tr w:rsidR="0000117B" w14:paraId="3ADF2FEA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34F8FA15" w14:textId="77777777" w:rsidR="0000117B" w:rsidRDefault="009E231F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4E9EC541" w14:textId="77777777" w:rsidR="0000117B" w:rsidRDefault="009E231F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3C022F59" w14:textId="77777777" w:rsidR="0000117B" w:rsidRDefault="0000117B"/>
        </w:tc>
      </w:tr>
      <w:tr w:rsidR="0000117B" w14:paraId="78A8A3C9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1F3E01E5" w14:textId="77777777" w:rsidR="0000117B" w:rsidRDefault="009E231F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28DB7886" w14:textId="77777777" w:rsidR="0000117B" w:rsidRDefault="009E231F">
            <w:pPr>
              <w:pStyle w:val="HeaderValueDate"/>
              <w:spacing w:line="232" w:lineRule="auto"/>
            </w:pPr>
            <w:r>
              <w:t>Bán hàng SOI-HNI-HDC-S15 - SOI 15 - Long Khánh 06 theo hóa đơn 00042656</w:t>
            </w:r>
          </w:p>
        </w:tc>
        <w:tc>
          <w:tcPr>
            <w:tcW w:w="4800" w:type="dxa"/>
            <w:gridSpan w:val="14"/>
          </w:tcPr>
          <w:p w14:paraId="06AB675A" w14:textId="77777777" w:rsidR="0000117B" w:rsidRDefault="0000117B"/>
        </w:tc>
      </w:tr>
      <w:tr w:rsidR="0000117B" w14:paraId="7C73BAD0" w14:textId="77777777">
        <w:trPr>
          <w:trHeight w:hRule="exact" w:val="243"/>
        </w:trPr>
        <w:tc>
          <w:tcPr>
            <w:tcW w:w="1075" w:type="dxa"/>
            <w:gridSpan w:val="6"/>
          </w:tcPr>
          <w:p w14:paraId="78A049C8" w14:textId="77777777" w:rsidR="0000117B" w:rsidRDefault="0000117B"/>
        </w:tc>
        <w:tc>
          <w:tcPr>
            <w:tcW w:w="5974" w:type="dxa"/>
            <w:gridSpan w:val="20"/>
            <w:vMerge/>
          </w:tcPr>
          <w:p w14:paraId="383B6FEC" w14:textId="77777777" w:rsidR="0000117B" w:rsidRDefault="0000117B"/>
        </w:tc>
        <w:tc>
          <w:tcPr>
            <w:tcW w:w="4800" w:type="dxa"/>
            <w:gridSpan w:val="14"/>
          </w:tcPr>
          <w:p w14:paraId="5B418AB9" w14:textId="77777777" w:rsidR="0000117B" w:rsidRDefault="0000117B"/>
        </w:tc>
      </w:tr>
      <w:tr w:rsidR="0000117B" w14:paraId="7CCD02BE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7ED2B512" w14:textId="77777777" w:rsidR="0000117B" w:rsidRDefault="009E231F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747968F3" w14:textId="77777777" w:rsidR="0000117B" w:rsidRDefault="009E231F">
            <w:pPr>
              <w:pStyle w:val="HeaderValueDate"/>
              <w:spacing w:line="232" w:lineRule="auto"/>
            </w:pPr>
            <w:r>
              <w:t>Đ</w:t>
            </w:r>
            <w:r>
              <w:t>ỗ</w:t>
            </w:r>
            <w:r>
              <w:t xml:space="preserve"> Minh Quang</w:t>
            </w:r>
          </w:p>
        </w:tc>
        <w:tc>
          <w:tcPr>
            <w:tcW w:w="4800" w:type="dxa"/>
            <w:gridSpan w:val="14"/>
          </w:tcPr>
          <w:p w14:paraId="70BC2464" w14:textId="77777777" w:rsidR="0000117B" w:rsidRDefault="0000117B"/>
        </w:tc>
      </w:tr>
      <w:tr w:rsidR="0000117B" w14:paraId="485D7414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5FEF1AF3" w14:textId="77777777" w:rsidR="0000117B" w:rsidRDefault="009E231F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72E9B3B7" w14:textId="77777777" w:rsidR="0000117B" w:rsidRDefault="009E231F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0AA072B6" w14:textId="77777777" w:rsidR="0000117B" w:rsidRDefault="0000117B"/>
        </w:tc>
      </w:tr>
      <w:tr w:rsidR="0000117B" w14:paraId="78DDDAF8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443AF370" w14:textId="77777777" w:rsidR="0000117B" w:rsidRDefault="0000117B"/>
        </w:tc>
        <w:tc>
          <w:tcPr>
            <w:tcW w:w="2823" w:type="dxa"/>
            <w:gridSpan w:val="9"/>
            <w:vMerge/>
          </w:tcPr>
          <w:p w14:paraId="2499F72A" w14:textId="77777777" w:rsidR="0000117B" w:rsidRDefault="0000117B"/>
        </w:tc>
        <w:tc>
          <w:tcPr>
            <w:tcW w:w="4742" w:type="dxa"/>
            <w:gridSpan w:val="13"/>
          </w:tcPr>
          <w:p w14:paraId="41ABDA2D" w14:textId="77777777" w:rsidR="0000117B" w:rsidRDefault="0000117B"/>
        </w:tc>
      </w:tr>
      <w:tr w:rsidR="0000117B" w14:paraId="40D39BC6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72264823" w14:textId="77777777" w:rsidR="0000117B" w:rsidRDefault="0000117B"/>
        </w:tc>
        <w:tc>
          <w:tcPr>
            <w:tcW w:w="1418" w:type="dxa"/>
          </w:tcPr>
          <w:p w14:paraId="41AA6438" w14:textId="77777777" w:rsidR="0000117B" w:rsidRDefault="0000117B"/>
        </w:tc>
      </w:tr>
      <w:tr w:rsidR="0000117B" w14:paraId="4463DA7A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10BD632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E24F8C9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68E879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2AB3F4D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EA8428B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80D929B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BE226C" w14:textId="77777777" w:rsidR="0000117B" w:rsidRDefault="009E231F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83B421A" w14:textId="77777777" w:rsidR="0000117B" w:rsidRDefault="0000117B"/>
        </w:tc>
      </w:tr>
      <w:tr w:rsidR="0000117B" w14:paraId="1152AAAB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5C15DE6" w14:textId="77777777" w:rsidR="0000117B" w:rsidRDefault="009E231F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63C29C2" w14:textId="77777777" w:rsidR="0000117B" w:rsidRDefault="009E231F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1AABD9" w14:textId="77777777" w:rsidR="0000117B" w:rsidRDefault="009E231F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3FA2C3" w14:textId="77777777" w:rsidR="0000117B" w:rsidRDefault="009E231F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53E14B" w14:textId="77777777" w:rsidR="0000117B" w:rsidRDefault="009E231F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BF6B48A" w14:textId="77777777" w:rsidR="0000117B" w:rsidRDefault="009E231F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78F81C" w14:textId="77777777" w:rsidR="0000117B" w:rsidRDefault="009E231F">
            <w:pPr>
              <w:pStyle w:val="DetailNumber"/>
              <w:spacing w:line="232" w:lineRule="auto"/>
              <w:jc w:val="right"/>
            </w:pPr>
            <w:r>
              <w:t>190.846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5D32C2F" w14:textId="77777777" w:rsidR="0000117B" w:rsidRDefault="0000117B"/>
        </w:tc>
      </w:tr>
      <w:tr w:rsidR="0000117B" w14:paraId="69B4860C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6A2050" w14:textId="77777777" w:rsidR="0000117B" w:rsidRDefault="009E231F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666DC3" w14:textId="77777777" w:rsidR="0000117B" w:rsidRDefault="009E231F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8D9D5D" w14:textId="77777777" w:rsidR="0000117B" w:rsidRDefault="009E231F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0DAFC95" w14:textId="77777777" w:rsidR="0000117B" w:rsidRDefault="009E231F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18CD73" w14:textId="77777777" w:rsidR="0000117B" w:rsidRDefault="009E231F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E8E8F23" w14:textId="77777777" w:rsidR="0000117B" w:rsidRDefault="009E231F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E16342A" w14:textId="77777777" w:rsidR="0000117B" w:rsidRDefault="009E231F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4DC123C" w14:textId="77777777" w:rsidR="0000117B" w:rsidRDefault="0000117B"/>
        </w:tc>
      </w:tr>
      <w:tr w:rsidR="0000117B" w14:paraId="1C1FC568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D877D09" w14:textId="77777777" w:rsidR="0000117B" w:rsidRDefault="009E231F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1D493B7" w14:textId="77777777" w:rsidR="0000117B" w:rsidRDefault="0000117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33BE54" w14:textId="77777777" w:rsidR="0000117B" w:rsidRDefault="0000117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319771A" w14:textId="77777777" w:rsidR="0000117B" w:rsidRDefault="0000117B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2FB116F" w14:textId="77777777" w:rsidR="0000117B" w:rsidRDefault="009E231F">
            <w:pPr>
              <w:pStyle w:val="SummaryFooter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4D8CC3B" w14:textId="77777777" w:rsidR="0000117B" w:rsidRDefault="0000117B"/>
        </w:tc>
      </w:tr>
      <w:tr w:rsidR="0000117B" w14:paraId="5B2EF5A2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09E4F5AF" w14:textId="77777777" w:rsidR="0000117B" w:rsidRDefault="0000117B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2FB1F851" w14:textId="77777777" w:rsidR="0000117B" w:rsidRDefault="009E231F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599008AD" w14:textId="77777777" w:rsidR="0000117B" w:rsidRDefault="009E231F">
            <w:pPr>
              <w:pStyle w:val="SummaryDetailNumber"/>
              <w:spacing w:line="232" w:lineRule="auto"/>
              <w:jc w:val="right"/>
            </w:pPr>
            <w:r>
              <w:t>285.240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05A9B91B" w14:textId="77777777" w:rsidR="0000117B" w:rsidRDefault="0000117B"/>
        </w:tc>
      </w:tr>
      <w:tr w:rsidR="0000117B" w14:paraId="7746B627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9223DD" w14:textId="77777777" w:rsidR="0000117B" w:rsidRDefault="009E231F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0876B13A" w14:textId="77777777" w:rsidR="0000117B" w:rsidRDefault="009E231F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C79ACAD" w14:textId="77777777" w:rsidR="0000117B" w:rsidRDefault="009E231F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2E241EF" w14:textId="77777777" w:rsidR="0000117B" w:rsidRDefault="009E231F">
            <w:pPr>
              <w:pStyle w:val="SummaryDetailNumber"/>
              <w:spacing w:line="232" w:lineRule="auto"/>
              <w:jc w:val="right"/>
            </w:pPr>
            <w:r>
              <w:t>22.819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D086CE6" w14:textId="77777777" w:rsidR="0000117B" w:rsidRDefault="0000117B"/>
        </w:tc>
      </w:tr>
      <w:tr w:rsidR="0000117B" w14:paraId="2AAAC63A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EC6E715" w14:textId="77777777" w:rsidR="0000117B" w:rsidRDefault="0000117B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F9C06A4" w14:textId="77777777" w:rsidR="0000117B" w:rsidRDefault="009E231F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FB79EB6" w14:textId="77777777" w:rsidR="0000117B" w:rsidRDefault="009E231F">
            <w:pPr>
              <w:pStyle w:val="SummaryDetailNumber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250A3DA" w14:textId="77777777" w:rsidR="0000117B" w:rsidRDefault="0000117B"/>
        </w:tc>
      </w:tr>
      <w:tr w:rsidR="0000117B" w14:paraId="3B3D7A60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7483655A" w14:textId="77777777" w:rsidR="0000117B" w:rsidRDefault="009E231F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FD41611" w14:textId="77777777" w:rsidR="0000117B" w:rsidRDefault="009E231F">
            <w:pPr>
              <w:pStyle w:val="HeaderValueTextBoldItalic"/>
              <w:spacing w:line="232" w:lineRule="auto"/>
            </w:pPr>
            <w:r>
              <w:t>Ba trăm linh tám nghìn không trăm năm mươi chín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365F8B6E" w14:textId="77777777" w:rsidR="0000117B" w:rsidRDefault="0000117B"/>
        </w:tc>
        <w:tc>
          <w:tcPr>
            <w:tcW w:w="1418" w:type="dxa"/>
          </w:tcPr>
          <w:p w14:paraId="0A74BB2E" w14:textId="77777777" w:rsidR="0000117B" w:rsidRDefault="0000117B"/>
        </w:tc>
      </w:tr>
      <w:tr w:rsidR="0000117B" w14:paraId="4F8420C9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408C8439" w14:textId="77777777" w:rsidR="0000117B" w:rsidRDefault="009E231F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69B96641" w14:textId="77777777" w:rsidR="0000117B" w:rsidRDefault="0000117B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0894CCDE" w14:textId="77777777" w:rsidR="0000117B" w:rsidRDefault="0000117B"/>
        </w:tc>
      </w:tr>
      <w:tr w:rsidR="0000117B" w14:paraId="236FCA2F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1AEAAB71" w14:textId="77777777" w:rsidR="0000117B" w:rsidRDefault="0000117B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37BFE186" w14:textId="77777777" w:rsidR="0000117B" w:rsidRDefault="0000117B"/>
        </w:tc>
        <w:tc>
          <w:tcPr>
            <w:tcW w:w="1476" w:type="dxa"/>
            <w:gridSpan w:val="2"/>
          </w:tcPr>
          <w:p w14:paraId="573B927E" w14:textId="77777777" w:rsidR="0000117B" w:rsidRDefault="0000117B"/>
        </w:tc>
      </w:tr>
      <w:tr w:rsidR="0000117B" w14:paraId="2F0C0484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12AC41D2" w14:textId="77777777" w:rsidR="0000117B" w:rsidRDefault="009E231F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7565D979" w14:textId="77777777" w:rsidR="0000117B" w:rsidRDefault="009E231F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5F54DC09" w14:textId="77777777" w:rsidR="0000117B" w:rsidRDefault="009E231F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558A2075" w14:textId="77777777" w:rsidR="0000117B" w:rsidRDefault="0000117B"/>
        </w:tc>
      </w:tr>
      <w:tr w:rsidR="0000117B" w14:paraId="3D25288B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7B1617E3" w14:textId="77777777" w:rsidR="0000117B" w:rsidRDefault="009E231F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199F5ACD" w14:textId="77777777" w:rsidR="0000117B" w:rsidRDefault="009E231F">
            <w:pPr>
              <w:pStyle w:val="Style1"/>
              <w:spacing w:line="232" w:lineRule="auto"/>
              <w:jc w:val="right"/>
            </w:pPr>
            <w:r>
              <w:t>308.059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116B1D5A" w14:textId="77777777" w:rsidR="0000117B" w:rsidRDefault="009E231F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5551C5FC" w14:textId="77777777" w:rsidR="0000117B" w:rsidRDefault="0000117B"/>
        </w:tc>
      </w:tr>
      <w:tr w:rsidR="0000117B" w14:paraId="3CADCC22" w14:textId="77777777">
        <w:trPr>
          <w:trHeight w:hRule="exact" w:val="100"/>
        </w:trPr>
        <w:tc>
          <w:tcPr>
            <w:tcW w:w="11849" w:type="dxa"/>
            <w:gridSpan w:val="40"/>
          </w:tcPr>
          <w:p w14:paraId="559127B9" w14:textId="77777777" w:rsidR="0000117B" w:rsidRDefault="0000117B"/>
        </w:tc>
      </w:tr>
      <w:tr w:rsidR="0000117B" w14:paraId="574453BC" w14:textId="77777777">
        <w:trPr>
          <w:trHeight w:hRule="exact" w:val="315"/>
        </w:trPr>
        <w:tc>
          <w:tcPr>
            <w:tcW w:w="7393" w:type="dxa"/>
            <w:gridSpan w:val="29"/>
          </w:tcPr>
          <w:p w14:paraId="727D0BB7" w14:textId="77777777" w:rsidR="0000117B" w:rsidRDefault="0000117B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423763BE" w14:textId="77777777" w:rsidR="0000117B" w:rsidRDefault="009E231F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1FA3807" w14:textId="77777777" w:rsidR="0000117B" w:rsidRDefault="0000117B"/>
        </w:tc>
      </w:tr>
      <w:tr w:rsidR="0000117B" w14:paraId="2983E19F" w14:textId="77777777">
        <w:trPr>
          <w:trHeight w:hRule="exact" w:val="29"/>
        </w:trPr>
        <w:tc>
          <w:tcPr>
            <w:tcW w:w="172" w:type="dxa"/>
          </w:tcPr>
          <w:p w14:paraId="734D426A" w14:textId="77777777" w:rsidR="0000117B" w:rsidRDefault="0000117B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75F9C4A8" w14:textId="77777777" w:rsidR="0000117B" w:rsidRDefault="009E231F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09FA4D75" w14:textId="77777777" w:rsidR="0000117B" w:rsidRDefault="0000117B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27A2EAF" w14:textId="77777777" w:rsidR="0000117B" w:rsidRDefault="009E231F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045DDDB9" w14:textId="77777777" w:rsidR="0000117B" w:rsidRDefault="0000117B"/>
        </w:tc>
        <w:tc>
          <w:tcPr>
            <w:tcW w:w="2823" w:type="dxa"/>
            <w:gridSpan w:val="7"/>
            <w:vMerge/>
            <w:vAlign w:val="center"/>
          </w:tcPr>
          <w:p w14:paraId="200FB622" w14:textId="77777777" w:rsidR="0000117B" w:rsidRDefault="0000117B"/>
        </w:tc>
        <w:tc>
          <w:tcPr>
            <w:tcW w:w="1633" w:type="dxa"/>
            <w:gridSpan w:val="4"/>
          </w:tcPr>
          <w:p w14:paraId="15CB0B79" w14:textId="77777777" w:rsidR="0000117B" w:rsidRDefault="0000117B"/>
        </w:tc>
      </w:tr>
      <w:tr w:rsidR="0000117B" w14:paraId="50A8E285" w14:textId="77777777">
        <w:trPr>
          <w:trHeight w:hRule="exact" w:val="301"/>
        </w:trPr>
        <w:tc>
          <w:tcPr>
            <w:tcW w:w="172" w:type="dxa"/>
          </w:tcPr>
          <w:p w14:paraId="4373613C" w14:textId="77777777" w:rsidR="0000117B" w:rsidRDefault="0000117B"/>
        </w:tc>
        <w:tc>
          <w:tcPr>
            <w:tcW w:w="2823" w:type="dxa"/>
            <w:gridSpan w:val="14"/>
            <w:vMerge/>
            <w:vAlign w:val="center"/>
          </w:tcPr>
          <w:p w14:paraId="3C6617C9" w14:textId="77777777" w:rsidR="0000117B" w:rsidRDefault="0000117B"/>
        </w:tc>
        <w:tc>
          <w:tcPr>
            <w:tcW w:w="788" w:type="dxa"/>
          </w:tcPr>
          <w:p w14:paraId="33AB3D75" w14:textId="77777777" w:rsidR="0000117B" w:rsidRDefault="0000117B"/>
        </w:tc>
        <w:tc>
          <w:tcPr>
            <w:tcW w:w="2822" w:type="dxa"/>
            <w:gridSpan w:val="7"/>
            <w:vMerge/>
            <w:vAlign w:val="center"/>
          </w:tcPr>
          <w:p w14:paraId="4B617743" w14:textId="77777777" w:rsidR="0000117B" w:rsidRDefault="0000117B"/>
        </w:tc>
        <w:tc>
          <w:tcPr>
            <w:tcW w:w="788" w:type="dxa"/>
            <w:gridSpan w:val="6"/>
          </w:tcPr>
          <w:p w14:paraId="7529234C" w14:textId="77777777" w:rsidR="0000117B" w:rsidRDefault="0000117B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463C1245" w14:textId="77777777" w:rsidR="0000117B" w:rsidRDefault="009E231F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0995BE0E" w14:textId="77777777" w:rsidR="0000117B" w:rsidRDefault="0000117B"/>
        </w:tc>
      </w:tr>
      <w:tr w:rsidR="0000117B" w14:paraId="1AA9411C" w14:textId="77777777">
        <w:trPr>
          <w:trHeight w:hRule="exact" w:val="344"/>
        </w:trPr>
        <w:tc>
          <w:tcPr>
            <w:tcW w:w="172" w:type="dxa"/>
          </w:tcPr>
          <w:p w14:paraId="7A06F46F" w14:textId="77777777" w:rsidR="0000117B" w:rsidRDefault="0000117B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77DC4AA5" w14:textId="77777777" w:rsidR="0000117B" w:rsidRDefault="009E231F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592893C0" w14:textId="77777777" w:rsidR="0000117B" w:rsidRDefault="0000117B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04B917AD" w14:textId="77777777" w:rsidR="0000117B" w:rsidRDefault="009E231F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4BCE030A" w14:textId="77777777" w:rsidR="0000117B" w:rsidRDefault="0000117B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39578381" w14:textId="77777777" w:rsidR="0000117B" w:rsidRDefault="009E231F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6D5CC2C7" w14:textId="77777777" w:rsidR="0000117B" w:rsidRDefault="0000117B"/>
        </w:tc>
      </w:tr>
      <w:tr w:rsidR="0000117B" w14:paraId="56306014" w14:textId="77777777">
        <w:trPr>
          <w:trHeight w:hRule="exact" w:val="730"/>
        </w:trPr>
        <w:tc>
          <w:tcPr>
            <w:tcW w:w="11849" w:type="dxa"/>
            <w:gridSpan w:val="40"/>
          </w:tcPr>
          <w:p w14:paraId="6A33898A" w14:textId="77777777" w:rsidR="0000117B" w:rsidRDefault="0000117B"/>
        </w:tc>
      </w:tr>
      <w:tr w:rsidR="0000117B" w14:paraId="4D7F4B7F" w14:textId="77777777">
        <w:trPr>
          <w:trHeight w:hRule="exact" w:val="717"/>
        </w:trPr>
        <w:tc>
          <w:tcPr>
            <w:tcW w:w="11849" w:type="dxa"/>
            <w:gridSpan w:val="40"/>
          </w:tcPr>
          <w:p w14:paraId="18E2BD27" w14:textId="77777777" w:rsidR="0000117B" w:rsidRDefault="0000117B"/>
        </w:tc>
      </w:tr>
      <w:tr w:rsidR="0000117B" w14:paraId="581D4406" w14:textId="77777777">
        <w:trPr>
          <w:trHeight w:hRule="exact" w:val="329"/>
        </w:trPr>
        <w:tc>
          <w:tcPr>
            <w:tcW w:w="172" w:type="dxa"/>
          </w:tcPr>
          <w:p w14:paraId="2780282C" w14:textId="77777777" w:rsidR="0000117B" w:rsidRDefault="0000117B"/>
        </w:tc>
        <w:tc>
          <w:tcPr>
            <w:tcW w:w="2823" w:type="dxa"/>
            <w:gridSpan w:val="14"/>
            <w:tcMar>
              <w:right w:w="43" w:type="dxa"/>
            </w:tcMar>
          </w:tcPr>
          <w:p w14:paraId="7A91DC13" w14:textId="77777777" w:rsidR="0000117B" w:rsidRDefault="009E231F">
            <w:pPr>
              <w:pStyle w:val="SignerName"/>
              <w:spacing w:line="232" w:lineRule="auto"/>
              <w:jc w:val="center"/>
            </w:pPr>
            <w:r>
              <w:t>SOI 15 - Long Khánh 06</w:t>
            </w:r>
          </w:p>
        </w:tc>
        <w:tc>
          <w:tcPr>
            <w:tcW w:w="8854" w:type="dxa"/>
            <w:gridSpan w:val="25"/>
          </w:tcPr>
          <w:p w14:paraId="48B4B8AB" w14:textId="77777777" w:rsidR="0000117B" w:rsidRDefault="0000117B"/>
        </w:tc>
      </w:tr>
      <w:tr w:rsidR="0000117B" w14:paraId="7FBD955B" w14:textId="77777777">
        <w:trPr>
          <w:trHeight w:hRule="exact" w:val="1433"/>
        </w:trPr>
        <w:tc>
          <w:tcPr>
            <w:tcW w:w="11849" w:type="dxa"/>
            <w:gridSpan w:val="40"/>
          </w:tcPr>
          <w:p w14:paraId="75C77417" w14:textId="77777777" w:rsidR="0000117B" w:rsidRDefault="0000117B"/>
        </w:tc>
      </w:tr>
      <w:tr w:rsidR="0000117B" w14:paraId="552497D8" w14:textId="77777777">
        <w:trPr>
          <w:trHeight w:hRule="exact" w:val="1275"/>
        </w:trPr>
        <w:tc>
          <w:tcPr>
            <w:tcW w:w="11849" w:type="dxa"/>
            <w:gridSpan w:val="40"/>
          </w:tcPr>
          <w:p w14:paraId="2717BFC4" w14:textId="77777777" w:rsidR="0000117B" w:rsidRDefault="0000117B"/>
        </w:tc>
      </w:tr>
      <w:tr w:rsidR="0000117B" w14:paraId="3A9506A2" w14:textId="77777777">
        <w:trPr>
          <w:trHeight w:hRule="exact" w:val="1261"/>
        </w:trPr>
        <w:tc>
          <w:tcPr>
            <w:tcW w:w="11849" w:type="dxa"/>
            <w:gridSpan w:val="40"/>
          </w:tcPr>
          <w:p w14:paraId="77E22AE8" w14:textId="77777777" w:rsidR="0000117B" w:rsidRDefault="0000117B"/>
        </w:tc>
      </w:tr>
      <w:tr w:rsidR="0000117B" w14:paraId="053A4653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022C548A" w14:textId="77777777" w:rsidR="0000117B" w:rsidRDefault="009E231F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79B3E3E2" w14:textId="77777777" w:rsidR="0000117B" w:rsidRDefault="0000117B"/>
        </w:tc>
      </w:tr>
      <w:tr w:rsidR="0000117B" w14:paraId="37043736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27A893E1" w14:textId="77777777" w:rsidR="0000117B" w:rsidRDefault="0000117B"/>
        </w:tc>
        <w:tc>
          <w:tcPr>
            <w:tcW w:w="1074" w:type="dxa"/>
            <w:gridSpan w:val="2"/>
          </w:tcPr>
          <w:p w14:paraId="093DDB49" w14:textId="77777777" w:rsidR="0000117B" w:rsidRDefault="0000117B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25122A01" w14:textId="77777777" w:rsidR="0000117B" w:rsidRDefault="009E231F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4E241D4" w14:textId="77777777" w:rsidR="0000117B" w:rsidRDefault="0000117B"/>
        </w:tc>
      </w:tr>
      <w:tr w:rsidR="0000117B" w14:paraId="14CA209E" w14:textId="77777777">
        <w:trPr>
          <w:trHeight w:hRule="exact" w:val="57"/>
        </w:trPr>
        <w:tc>
          <w:tcPr>
            <w:tcW w:w="8969" w:type="dxa"/>
            <w:gridSpan w:val="35"/>
          </w:tcPr>
          <w:p w14:paraId="37C6DA40" w14:textId="77777777" w:rsidR="0000117B" w:rsidRDefault="0000117B"/>
        </w:tc>
        <w:tc>
          <w:tcPr>
            <w:tcW w:w="1347" w:type="dxa"/>
            <w:gridSpan w:val="2"/>
            <w:vMerge/>
          </w:tcPr>
          <w:p w14:paraId="62AF959A" w14:textId="77777777" w:rsidR="0000117B" w:rsidRDefault="0000117B"/>
        </w:tc>
        <w:tc>
          <w:tcPr>
            <w:tcW w:w="1533" w:type="dxa"/>
            <w:gridSpan w:val="3"/>
          </w:tcPr>
          <w:p w14:paraId="050B124F" w14:textId="77777777" w:rsidR="0000117B" w:rsidRDefault="0000117B"/>
        </w:tc>
      </w:tr>
      <w:tr w:rsidR="0000117B" w14:paraId="499F470E" w14:textId="77777777">
        <w:trPr>
          <w:trHeight w:hRule="exact" w:val="58"/>
        </w:trPr>
        <w:tc>
          <w:tcPr>
            <w:tcW w:w="11849" w:type="dxa"/>
            <w:gridSpan w:val="40"/>
          </w:tcPr>
          <w:p w14:paraId="2951FE8E" w14:textId="77777777" w:rsidR="0000117B" w:rsidRDefault="0000117B"/>
        </w:tc>
      </w:tr>
    </w:tbl>
    <w:p w14:paraId="7E75CA23" w14:textId="77777777" w:rsidR="009E231F" w:rsidRDefault="009E231F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117B"/>
    <w:rsid w:val="0000117B"/>
    <w:rsid w:val="002B03C9"/>
    <w:rsid w:val="009E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E4339"/>
  <w15:docId w15:val="{72BACACB-089D-4E6C-AA7D-2C95ED181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1208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2026-06-23T11:04:00Z</dcterms:created>
  <dcterms:modified xsi:type="dcterms:W3CDTF">2026-06-24T08:29:00Z</dcterms:modified>
</cp:coreProperties>
</file>